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C0" w:rsidRDefault="00D957C0" w:rsidP="00D957C0">
      <w:pPr>
        <w:pStyle w:val="Heading7"/>
        <w:spacing w:before="63"/>
        <w:ind w:left="119"/>
        <w:rPr>
          <w:b w:val="0"/>
          <w:bCs w:val="0"/>
        </w:rPr>
      </w:pPr>
      <w:r>
        <w:rPr>
          <w:u w:val="thick" w:color="000000"/>
        </w:rPr>
        <w:t>Pronunciation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Key:</w:t>
      </w:r>
    </w:p>
    <w:p w:rsidR="00D957C0" w:rsidRDefault="00D957C0" w:rsidP="00D957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57C0" w:rsidRDefault="00D957C0" w:rsidP="00D957C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3960"/>
      </w:tblGrid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Abdominal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Ab-DAH-mi-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nuhl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Pertaining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abdomen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Anemia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uh-NEE-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Lack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Anoxia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a-NAHK-see-uh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Lack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oxygen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Arthritis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ahr</w:t>
            </w:r>
            <w:proofErr w:type="spellEnd"/>
            <w:r>
              <w:rPr>
                <w:rFonts w:ascii="Times New Roman"/>
                <w:sz w:val="24"/>
              </w:rPr>
              <w:t>-THRY-tis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Inflammation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joints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Bradycardia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BRAY-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KAHR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Abnormally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slow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Carcinoma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KAHR-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NOH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muh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Cancerous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tumor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Cardiomegaly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KAHR-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-oh-</w:t>
            </w:r>
            <w:r>
              <w:rPr>
                <w:rFonts w:ascii="Times New Roman"/>
                <w:b/>
                <w:spacing w:val="-1"/>
                <w:sz w:val="24"/>
              </w:rPr>
              <w:t>MEH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guh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-lee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Abnormally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large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heart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Cephalic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seh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-FAL-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ik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Pertaining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head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Cephalitis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seh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-FA-</w:t>
            </w:r>
            <w:r>
              <w:rPr>
                <w:rFonts w:ascii="Times New Roman"/>
                <w:b/>
                <w:spacing w:val="-1"/>
                <w:sz w:val="24"/>
              </w:rPr>
              <w:t>LY</w:t>
            </w:r>
            <w:r>
              <w:rPr>
                <w:rFonts w:ascii="Times New Roman"/>
                <w:spacing w:val="-1"/>
                <w:sz w:val="24"/>
              </w:rPr>
              <w:t>-tis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Inflammation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head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Coprophagia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kah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-PRAH-</w:t>
            </w:r>
            <w:r>
              <w:rPr>
                <w:rFonts w:ascii="Times New Roman"/>
                <w:b/>
                <w:spacing w:val="-1"/>
                <w:sz w:val="24"/>
              </w:rPr>
              <w:t>FAY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gia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Eating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feces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Cyanuria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SY-a-</w:t>
            </w:r>
            <w:r>
              <w:rPr>
                <w:rFonts w:ascii="Times New Roman"/>
                <w:b/>
                <w:spacing w:val="-1"/>
                <w:sz w:val="24"/>
              </w:rPr>
              <w:t>NOO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Blue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urine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Cystotomy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sis-TAH-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mee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Cutting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urinary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bladder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Cytopenia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PEE</w:t>
            </w:r>
            <w:r>
              <w:rPr>
                <w:rFonts w:ascii="Times New Roman"/>
                <w:spacing w:val="-1"/>
                <w:sz w:val="24"/>
              </w:rPr>
              <w:t>-nee-uh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deficiency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cells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Dermatitis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DER-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muh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TY</w:t>
            </w:r>
            <w:r>
              <w:rPr>
                <w:rFonts w:ascii="Times New Roman"/>
                <w:spacing w:val="-1"/>
                <w:sz w:val="24"/>
              </w:rPr>
              <w:t>-tis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Inflammation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skin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Dysphagia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dis-FAY-</w:t>
            </w:r>
            <w:proofErr w:type="spellStart"/>
            <w:r>
              <w:rPr>
                <w:rFonts w:ascii="Times New Roman"/>
                <w:sz w:val="24"/>
              </w:rPr>
              <w:t>gia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Difficulty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eating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Dyspnea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DISP-nee-uh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Difficulty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breathing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Dysuria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dis-YOO-</w:t>
            </w:r>
            <w:proofErr w:type="spellStart"/>
            <w:r>
              <w:rPr>
                <w:rFonts w:ascii="Times New Roman"/>
                <w:sz w:val="24"/>
              </w:rPr>
              <w:t>ree</w:t>
            </w:r>
            <w:proofErr w:type="spellEnd"/>
            <w:r>
              <w:rPr>
                <w:rFonts w:ascii="Times New Roman"/>
                <w:sz w:val="24"/>
              </w:rPr>
              <w:t>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Difficulty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urinating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Enteral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EHN-</w:t>
            </w:r>
            <w:proofErr w:type="spellStart"/>
            <w:r>
              <w:rPr>
                <w:rFonts w:ascii="Times New Roman"/>
                <w:sz w:val="24"/>
              </w:rPr>
              <w:t>teh</w:t>
            </w:r>
            <w:proofErr w:type="spellEnd"/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rul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Pertaining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intestines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Enteric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EHN-</w:t>
            </w:r>
            <w:proofErr w:type="spellStart"/>
            <w:r>
              <w:rPr>
                <w:rFonts w:ascii="Times New Roman"/>
                <w:sz w:val="24"/>
              </w:rPr>
              <w:t>ter</w:t>
            </w:r>
            <w:proofErr w:type="spellEnd"/>
            <w:r>
              <w:rPr>
                <w:rFonts w:ascii="Times New Roman"/>
                <w:sz w:val="24"/>
              </w:rPr>
              <w:t>-ick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Pertaining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intestines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Erythrocyte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eh-RI-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throh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-site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cell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Erythrolysis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eh-RI-</w:t>
            </w:r>
            <w:proofErr w:type="spellStart"/>
            <w:r>
              <w:rPr>
                <w:rFonts w:ascii="Times New Roman"/>
                <w:sz w:val="24"/>
              </w:rPr>
              <w:t>throl</w:t>
            </w:r>
            <w:proofErr w:type="spellEnd"/>
            <w:r>
              <w:rPr>
                <w:rFonts w:ascii="Times New Roman"/>
                <w:sz w:val="24"/>
              </w:rPr>
              <w:t>-o-sis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Destruction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cell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Erythropenia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eh-RI-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throh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PEE</w:t>
            </w:r>
            <w:r>
              <w:rPr>
                <w:rFonts w:ascii="Times New Roman"/>
                <w:spacing w:val="-1"/>
                <w:sz w:val="24"/>
              </w:rPr>
              <w:t>-nee-uh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Deficiency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cells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Eupnea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YOOP-nee-uh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Normal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breathing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Gingivitis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JIN-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pacing w:val="-1"/>
                <w:sz w:val="24"/>
              </w:rPr>
              <w:t>-tis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Inflammation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gingiva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Hepatomegaly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heh-PA-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MEH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guh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-lee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Abnormally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large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liver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Hydrocephalous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HY-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dro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SEH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fuh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lus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brain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Hydrous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HY-</w:t>
            </w:r>
            <w:proofErr w:type="spellStart"/>
            <w:r>
              <w:rPr>
                <w:rFonts w:ascii="Times New Roman"/>
                <w:sz w:val="24"/>
              </w:rPr>
              <w:t>drus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Pertaining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Hypoxia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hy</w:t>
            </w:r>
            <w:proofErr w:type="spellEnd"/>
            <w:r>
              <w:rPr>
                <w:rFonts w:ascii="Times New Roman"/>
                <w:sz w:val="24"/>
              </w:rPr>
              <w:t>-PAHK-see-uh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Insufficient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oxygen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Leukemia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loo-KEE-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Malignant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disease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Leukopenia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LOO-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PEE</w:t>
            </w:r>
            <w:r>
              <w:rPr>
                <w:rFonts w:ascii="Times New Roman"/>
                <w:spacing w:val="-1"/>
                <w:sz w:val="24"/>
              </w:rPr>
              <w:t>-nee-uh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Deficiency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cells</w:t>
            </w:r>
          </w:p>
        </w:tc>
      </w:tr>
      <w:tr w:rsidR="00D957C0" w:rsidTr="00C401F8">
        <w:trPr>
          <w:trHeight w:hRule="exact" w:val="36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Lobectomy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-BEHK-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mee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Surgically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removing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lobe</w:t>
            </w:r>
          </w:p>
        </w:tc>
      </w:tr>
    </w:tbl>
    <w:p w:rsidR="00D957C0" w:rsidRDefault="00D957C0" w:rsidP="00D957C0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D957C0">
          <w:pgSz w:w="12240" w:h="15840"/>
          <w:pgMar w:top="1500" w:right="1700" w:bottom="960" w:left="1320" w:header="0" w:footer="768" w:gutter="0"/>
          <w:cols w:space="720"/>
        </w:sectPr>
      </w:pPr>
    </w:p>
    <w:p w:rsidR="00D957C0" w:rsidRDefault="00D957C0" w:rsidP="00D957C0">
      <w:pPr>
        <w:pStyle w:val="Heading9"/>
        <w:spacing w:before="58"/>
        <w:ind w:left="207"/>
        <w:rPr>
          <w:b w:val="0"/>
          <w:bCs w:val="0"/>
        </w:rPr>
      </w:pPr>
      <w:proofErr w:type="gramStart"/>
      <w:r>
        <w:lastRenderedPageBreak/>
        <w:t>Pronunciation</w:t>
      </w:r>
      <w:r>
        <w:rPr>
          <w:spacing w:val="-11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(cont.)</w:t>
      </w:r>
      <w:proofErr w:type="gramEnd"/>
    </w:p>
    <w:p w:rsidR="00D957C0" w:rsidRDefault="00D957C0" w:rsidP="00D957C0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3960"/>
      </w:tblGrid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Malocclusion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MAL-oh-</w:t>
            </w:r>
            <w:r>
              <w:rPr>
                <w:rFonts w:ascii="Times New Roman"/>
                <w:b/>
                <w:spacing w:val="-1"/>
                <w:sz w:val="24"/>
              </w:rPr>
              <w:t>KLOO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zhuhn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teeth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Mammography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mam-MAH-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gruh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-fee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mammary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glands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Neonatal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NEE-oh-</w:t>
            </w:r>
            <w:r>
              <w:rPr>
                <w:rFonts w:ascii="Times New Roman"/>
                <w:b/>
                <w:spacing w:val="-1"/>
                <w:sz w:val="24"/>
              </w:rPr>
              <w:t>NAY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tul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Newborn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Ophthalmology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AHF-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MAH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jee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eye</w:t>
            </w:r>
          </w:p>
        </w:tc>
      </w:tr>
      <w:tr w:rsidR="00D957C0" w:rsidTr="00C401F8">
        <w:trPr>
          <w:trHeight w:hRule="exact" w:val="5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Ophthalmoscope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AHF-</w:t>
            </w:r>
            <w:proofErr w:type="spellStart"/>
            <w:r>
              <w:rPr>
                <w:rFonts w:ascii="Times New Roman"/>
                <w:sz w:val="24"/>
              </w:rPr>
              <w:t>thal</w:t>
            </w:r>
            <w:proofErr w:type="spellEnd"/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moh-skohp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ind w:left="102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eye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Osteoma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AH-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-oh-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muh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Cancer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bone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Otic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OH-tic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Pertaining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ear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Otitis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OH-</w:t>
            </w:r>
            <w:r>
              <w:rPr>
                <w:rFonts w:ascii="Times New Roman"/>
                <w:b/>
                <w:spacing w:val="-1"/>
                <w:sz w:val="24"/>
              </w:rPr>
              <w:t>TY</w:t>
            </w:r>
            <w:r>
              <w:rPr>
                <w:rFonts w:ascii="Times New Roman"/>
                <w:spacing w:val="-1"/>
                <w:sz w:val="24"/>
              </w:rPr>
              <w:t>-tis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Inflammation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ear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Otoscope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OH-</w:t>
            </w:r>
            <w:proofErr w:type="spellStart"/>
            <w:r>
              <w:rPr>
                <w:rFonts w:ascii="Times New Roman"/>
                <w:sz w:val="24"/>
              </w:rPr>
              <w:t>toh</w:t>
            </w:r>
            <w:proofErr w:type="spellEnd"/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skohp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Instrument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ear</w:t>
            </w:r>
          </w:p>
        </w:tc>
      </w:tr>
      <w:tr w:rsidR="00D957C0" w:rsidTr="00C401F8">
        <w:trPr>
          <w:trHeight w:hRule="exact" w:val="5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Pericardial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PAIR-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KAHR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ul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Pertaining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surrounding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heart</w:t>
            </w:r>
          </w:p>
        </w:tc>
      </w:tr>
      <w:tr w:rsidR="00D957C0" w:rsidTr="00C401F8">
        <w:trPr>
          <w:trHeight w:hRule="exact" w:val="5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Pericarditis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PAIR-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kahr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DY</w:t>
            </w:r>
            <w:r>
              <w:rPr>
                <w:rFonts w:ascii="Times New Roman"/>
                <w:spacing w:val="-1"/>
                <w:sz w:val="24"/>
              </w:rPr>
              <w:t>-tis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ind w:left="102" w:right="131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Inflammation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tissue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surrounding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heart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Periodontal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PAIR-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-oh-</w:t>
            </w:r>
            <w:r>
              <w:rPr>
                <w:rFonts w:ascii="Times New Roman"/>
                <w:b/>
                <w:spacing w:val="-1"/>
                <w:sz w:val="24"/>
              </w:rPr>
              <w:t>DAHN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tul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Pertaining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tooth</w:t>
            </w:r>
          </w:p>
        </w:tc>
      </w:tr>
      <w:tr w:rsidR="00D957C0" w:rsidTr="00C401F8">
        <w:trPr>
          <w:trHeight w:hRule="exact" w:val="72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Peritoneal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PAIR-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NEE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ul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12" w:lineRule="auto"/>
              <w:ind w:left="102" w:right="9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Pertaining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peritoneum-the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lining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abdominal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cavity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Polyarthritis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PAH-lee-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ahr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THRY</w:t>
            </w:r>
            <w:r>
              <w:rPr>
                <w:rFonts w:ascii="Times New Roman"/>
                <w:spacing w:val="-1"/>
                <w:sz w:val="24"/>
              </w:rPr>
              <w:t>-tis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Inflammation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multiple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joints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Polyuria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PAH-lee-</w:t>
            </w:r>
            <w:r>
              <w:rPr>
                <w:rFonts w:ascii="Times New Roman"/>
                <w:b/>
                <w:spacing w:val="-1"/>
                <w:sz w:val="24"/>
              </w:rPr>
              <w:t>YOO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Producing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urine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Radiography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RAY-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AH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gruh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-fee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Recording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x-rays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Tachycardia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KAHR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-uh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Abnormally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fast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Tachypnea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tuh</w:t>
            </w:r>
            <w:proofErr w:type="spellEnd"/>
            <w:r>
              <w:rPr>
                <w:rFonts w:ascii="Times New Roman"/>
                <w:sz w:val="24"/>
              </w:rPr>
              <w:t>-KIP-nee-ah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Abnormally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breathing</w:t>
            </w:r>
          </w:p>
        </w:tc>
      </w:tr>
      <w:tr w:rsidR="00D957C0" w:rsidTr="00C401F8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Thoracotomy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THORAH</w:t>
            </w:r>
            <w:r>
              <w:rPr>
                <w:rFonts w:ascii="Times New Roman"/>
                <w:spacing w:val="-1"/>
                <w:sz w:val="24"/>
              </w:rPr>
              <w:t>-KAH-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mee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incision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thorax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Tracheoma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TRAY-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-oh-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muh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tumor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trachea</w:t>
            </w:r>
          </w:p>
        </w:tc>
      </w:tr>
      <w:tr w:rsidR="00D957C0" w:rsidTr="00C401F8">
        <w:trPr>
          <w:trHeight w:hRule="exact" w:val="3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Tracheotomy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TRAY-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AH</w:t>
            </w:r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mee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Cutting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trachea</w:t>
            </w:r>
          </w:p>
        </w:tc>
      </w:tr>
      <w:tr w:rsidR="00D957C0" w:rsidTr="00C401F8">
        <w:trPr>
          <w:trHeight w:hRule="exact" w:val="36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Urology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yoo</w:t>
            </w:r>
            <w:proofErr w:type="spellEnd"/>
            <w:r>
              <w:rPr>
                <w:rFonts w:ascii="Times New Roman"/>
                <w:sz w:val="24"/>
              </w:rPr>
              <w:t>-RAH-</w:t>
            </w:r>
            <w:proofErr w:type="spellStart"/>
            <w:r>
              <w:rPr>
                <w:rFonts w:ascii="Times New Roman"/>
                <w:sz w:val="24"/>
              </w:rPr>
              <w:t>loh</w:t>
            </w:r>
            <w:proofErr w:type="spellEnd"/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jee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urinary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</w:tr>
    </w:tbl>
    <w:p w:rsidR="00D957C0" w:rsidRDefault="00D957C0" w:rsidP="00D957C0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D957C0">
          <w:pgSz w:w="12240" w:h="15840"/>
          <w:pgMar w:top="1380" w:right="1700" w:bottom="960" w:left="1340" w:header="0" w:footer="767" w:gutter="0"/>
          <w:cols w:space="720"/>
        </w:sectPr>
      </w:pPr>
    </w:p>
    <w:p w:rsidR="00D957C0" w:rsidRDefault="00D957C0" w:rsidP="00D957C0">
      <w:pPr>
        <w:pStyle w:val="BodyText"/>
        <w:spacing w:before="56"/>
        <w:ind w:left="220"/>
      </w:pPr>
      <w:r>
        <w:lastRenderedPageBreak/>
        <w:t>Handout-1</w:t>
      </w:r>
    </w:p>
    <w:p w:rsidR="00D957C0" w:rsidRDefault="00D957C0" w:rsidP="00D95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957C0" w:rsidRDefault="00D957C0" w:rsidP="00D957C0">
      <w:pPr>
        <w:rPr>
          <w:rFonts w:ascii="Times New Roman" w:eastAsia="Times New Roman" w:hAnsi="Times New Roman" w:cs="Times New Roman"/>
          <w:sz w:val="25"/>
          <w:szCs w:val="25"/>
        </w:rPr>
        <w:sectPr w:rsidR="00D957C0">
          <w:pgSz w:w="12240" w:h="15840"/>
          <w:pgMar w:top="660" w:right="1320" w:bottom="960" w:left="1580" w:header="0" w:footer="768" w:gutter="0"/>
          <w:cols w:space="720"/>
        </w:sectPr>
      </w:pPr>
    </w:p>
    <w:p w:rsidR="00D957C0" w:rsidRDefault="00D957C0" w:rsidP="00D957C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D957C0" w:rsidRDefault="00D957C0" w:rsidP="00D957C0">
      <w:pPr>
        <w:pStyle w:val="Heading7"/>
        <w:ind w:left="220"/>
        <w:rPr>
          <w:b w:val="0"/>
          <w:bCs w:val="0"/>
        </w:rPr>
      </w:pPr>
      <w:r>
        <w:t>Prefixes</w:t>
      </w:r>
      <w:r>
        <w:rPr>
          <w:spacing w:val="-13"/>
        </w:rPr>
        <w:t xml:space="preserve"> </w:t>
      </w:r>
      <w:r>
        <w:t>1</w:t>
      </w:r>
    </w:p>
    <w:p w:rsidR="00D957C0" w:rsidRDefault="00D957C0" w:rsidP="00D957C0">
      <w:pPr>
        <w:pStyle w:val="BodyText"/>
        <w:tabs>
          <w:tab w:val="left" w:pos="4399"/>
        </w:tabs>
        <w:spacing w:before="69"/>
        <w:ind w:left="220"/>
      </w:pPr>
      <w:r>
        <w:br w:type="column"/>
      </w: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57C0" w:rsidRDefault="00D957C0" w:rsidP="00D957C0">
      <w:pPr>
        <w:sectPr w:rsidR="00D957C0">
          <w:type w:val="continuous"/>
          <w:pgSz w:w="12240" w:h="15840"/>
          <w:pgMar w:top="1500" w:right="1320" w:bottom="280" w:left="1580" w:header="720" w:footer="720" w:gutter="0"/>
          <w:cols w:num="2" w:space="720" w:equalWidth="0">
            <w:col w:w="1394" w:space="3067"/>
            <w:col w:w="4879"/>
          </w:cols>
        </w:sectPr>
      </w:pPr>
    </w:p>
    <w:p w:rsidR="00D957C0" w:rsidRDefault="00D957C0" w:rsidP="00D957C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957C0" w:rsidRDefault="00D957C0" w:rsidP="00D957C0">
      <w:pPr>
        <w:pStyle w:val="BodyText"/>
        <w:spacing w:before="69"/>
        <w:ind w:left="220"/>
      </w:pPr>
      <w:r>
        <w:rPr>
          <w:b/>
        </w:rPr>
        <w:t>Directions:</w:t>
      </w:r>
      <w:r>
        <w:rPr>
          <w:b/>
          <w:spacing w:val="49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meaning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prefix,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examples.</w:t>
      </w:r>
    </w:p>
    <w:p w:rsidR="00D957C0" w:rsidRDefault="00D957C0" w:rsidP="00D957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4690"/>
      </w:tblGrid>
      <w:tr w:rsidR="00D957C0" w:rsidTr="00C401F8">
        <w:trPr>
          <w:trHeight w:hRule="exact" w:val="39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Prefix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Meaning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Example</w:t>
            </w:r>
          </w:p>
        </w:tc>
      </w:tr>
      <w:tr w:rsidR="00D957C0" w:rsidTr="00C401F8">
        <w:trPr>
          <w:trHeight w:hRule="exact" w:val="174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A-,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720" w:lineRule="auto"/>
              <w:ind w:left="102" w:right="29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Anemia: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Asymptomatic:</w:t>
            </w:r>
          </w:p>
        </w:tc>
      </w:tr>
      <w:tr w:rsidR="00D957C0" w:rsidTr="00C401F8">
        <w:trPr>
          <w:trHeight w:hRule="exact" w:val="92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Anti-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Antibiotic:</w:t>
            </w:r>
          </w:p>
        </w:tc>
      </w:tr>
      <w:tr w:rsidR="00D957C0" w:rsidTr="00C401F8">
        <w:trPr>
          <w:trHeight w:hRule="exact" w:val="92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Brady-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Bradycardia:</w:t>
            </w:r>
          </w:p>
        </w:tc>
      </w:tr>
      <w:tr w:rsidR="00D957C0" w:rsidTr="00C401F8">
        <w:trPr>
          <w:trHeight w:hRule="exact" w:val="160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Dehydrate:</w:t>
            </w:r>
          </w:p>
          <w:p w:rsidR="00D957C0" w:rsidRDefault="00D957C0" w:rsidP="00C401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C0" w:rsidRDefault="00D957C0" w:rsidP="00C401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Decay:</w:t>
            </w:r>
          </w:p>
        </w:tc>
      </w:tr>
      <w:tr w:rsidR="00D957C0" w:rsidTr="00C401F8">
        <w:trPr>
          <w:trHeight w:hRule="exact" w:val="99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Dys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Dyspnea:</w:t>
            </w:r>
          </w:p>
        </w:tc>
      </w:tr>
      <w:tr w:rsidR="00D957C0" w:rsidTr="00C401F8">
        <w:trPr>
          <w:trHeight w:hRule="exact" w:val="9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Hyper-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Hyperthermia:</w:t>
            </w:r>
          </w:p>
        </w:tc>
      </w:tr>
      <w:tr w:rsidR="00D957C0" w:rsidTr="00C401F8">
        <w:trPr>
          <w:trHeight w:hRule="exact" w:val="92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Hypo-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Hypothermia:</w:t>
            </w:r>
          </w:p>
        </w:tc>
      </w:tr>
      <w:tr w:rsidR="00D957C0" w:rsidTr="00C401F8">
        <w:trPr>
          <w:trHeight w:hRule="exact" w:val="92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Mal-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Malocclusion:</w:t>
            </w:r>
          </w:p>
        </w:tc>
      </w:tr>
      <w:tr w:rsidR="00D957C0" w:rsidTr="00C401F8">
        <w:trPr>
          <w:trHeight w:hRule="exact" w:val="99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Poly-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Polyuria:</w:t>
            </w:r>
          </w:p>
        </w:tc>
      </w:tr>
      <w:tr w:rsidR="00D957C0" w:rsidTr="00C401F8">
        <w:trPr>
          <w:trHeight w:hRule="exact" w:val="100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Tachy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Tachycardia:</w:t>
            </w:r>
          </w:p>
        </w:tc>
      </w:tr>
    </w:tbl>
    <w:p w:rsidR="00D957C0" w:rsidRDefault="00D957C0" w:rsidP="00D957C0">
      <w:pPr>
        <w:spacing w:line="272" w:lineRule="exact"/>
        <w:rPr>
          <w:rFonts w:ascii="Arial" w:eastAsia="Arial" w:hAnsi="Arial" w:cs="Arial"/>
          <w:sz w:val="24"/>
          <w:szCs w:val="24"/>
        </w:rPr>
        <w:sectPr w:rsidR="00D957C0">
          <w:type w:val="continuous"/>
          <w:pgSz w:w="12240" w:h="15840"/>
          <w:pgMar w:top="1500" w:right="1320" w:bottom="280" w:left="1580" w:header="720" w:footer="720" w:gutter="0"/>
          <w:cols w:space="720"/>
        </w:sectPr>
      </w:pPr>
    </w:p>
    <w:p w:rsidR="00D957C0" w:rsidRDefault="00D957C0" w:rsidP="00D957C0">
      <w:pPr>
        <w:pStyle w:val="BodyText"/>
        <w:spacing w:before="56"/>
        <w:ind w:left="0" w:right="478"/>
        <w:jc w:val="right"/>
      </w:pPr>
      <w:r>
        <w:rPr>
          <w:w w:val="95"/>
        </w:rPr>
        <w:lastRenderedPageBreak/>
        <w:t>Handout-2</w:t>
      </w:r>
    </w:p>
    <w:p w:rsidR="00D957C0" w:rsidRDefault="00D957C0" w:rsidP="00D95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957C0" w:rsidRDefault="00D957C0" w:rsidP="00D957C0">
      <w:pPr>
        <w:rPr>
          <w:rFonts w:ascii="Times New Roman" w:eastAsia="Times New Roman" w:hAnsi="Times New Roman" w:cs="Times New Roman"/>
          <w:sz w:val="25"/>
          <w:szCs w:val="25"/>
        </w:rPr>
        <w:sectPr w:rsidR="00D957C0">
          <w:pgSz w:w="12240" w:h="15840"/>
          <w:pgMar w:top="660" w:right="1320" w:bottom="960" w:left="1580" w:header="0" w:footer="767" w:gutter="0"/>
          <w:cols w:space="720"/>
        </w:sectPr>
      </w:pPr>
    </w:p>
    <w:p w:rsidR="00D957C0" w:rsidRDefault="00D957C0" w:rsidP="00D957C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D957C0" w:rsidRDefault="00D957C0" w:rsidP="00D957C0">
      <w:pPr>
        <w:pStyle w:val="Heading7"/>
        <w:ind w:left="220"/>
        <w:rPr>
          <w:b w:val="0"/>
          <w:bCs w:val="0"/>
        </w:rPr>
      </w:pPr>
      <w:r>
        <w:t>Suffixes</w:t>
      </w:r>
      <w:r>
        <w:rPr>
          <w:spacing w:val="-11"/>
        </w:rPr>
        <w:t xml:space="preserve"> </w:t>
      </w:r>
      <w:r>
        <w:t>1</w:t>
      </w:r>
    </w:p>
    <w:p w:rsidR="00D957C0" w:rsidRDefault="00D957C0" w:rsidP="00D957C0">
      <w:pPr>
        <w:pStyle w:val="BodyText"/>
        <w:tabs>
          <w:tab w:val="left" w:pos="4279"/>
        </w:tabs>
        <w:spacing w:before="69"/>
        <w:ind w:left="220"/>
      </w:pPr>
      <w:r>
        <w:br w:type="column"/>
      </w: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57C0" w:rsidRDefault="00D957C0" w:rsidP="00D957C0">
      <w:pPr>
        <w:sectPr w:rsidR="00D957C0">
          <w:type w:val="continuous"/>
          <w:pgSz w:w="12240" w:h="15840"/>
          <w:pgMar w:top="1500" w:right="1320" w:bottom="280" w:left="1580" w:header="720" w:footer="720" w:gutter="0"/>
          <w:cols w:num="2" w:space="720" w:equalWidth="0">
            <w:col w:w="1380" w:space="3201"/>
            <w:col w:w="4759"/>
          </w:cols>
        </w:sectPr>
      </w:pPr>
    </w:p>
    <w:p w:rsidR="00D957C0" w:rsidRDefault="00D957C0" w:rsidP="00D957C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957C0" w:rsidRDefault="00D957C0" w:rsidP="00D957C0">
      <w:pPr>
        <w:pStyle w:val="BodyText"/>
        <w:spacing w:before="69"/>
        <w:ind w:left="220"/>
      </w:pPr>
      <w:r>
        <w:rPr>
          <w:b/>
        </w:rPr>
        <w:t>Directions:</w:t>
      </w:r>
      <w:r>
        <w:rPr>
          <w:b/>
          <w:spacing w:val="50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suffix,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define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examples.</w:t>
      </w:r>
    </w:p>
    <w:p w:rsidR="00D957C0" w:rsidRDefault="00D957C0" w:rsidP="00D957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880"/>
        <w:gridCol w:w="4510"/>
      </w:tblGrid>
      <w:tr w:rsidR="00D957C0" w:rsidTr="00C401F8">
        <w:trPr>
          <w:trHeight w:hRule="exact" w:val="43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Suffix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Meaning</w:t>
            </w:r>
          </w:p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Example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cyte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Erythrocyte: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ectomy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Lobectomy:</w:t>
            </w:r>
          </w:p>
        </w:tc>
      </w:tr>
      <w:tr w:rsidR="00D957C0" w:rsidTr="00C401F8">
        <w:trPr>
          <w:trHeight w:hRule="exact" w:val="112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emia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Leukemia: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pnea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Tachypnea:</w:t>
            </w:r>
          </w:p>
        </w:tc>
      </w:tr>
      <w:tr w:rsidR="00D957C0" w:rsidTr="00C401F8">
        <w:trPr>
          <w:trHeight w:hRule="exact" w:val="104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itis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Arthritis: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-logy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Biology:</w:t>
            </w:r>
          </w:p>
        </w:tc>
      </w:tr>
      <w:tr w:rsidR="00D957C0" w:rsidTr="00C401F8">
        <w:trPr>
          <w:trHeight w:hRule="exact" w:val="122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oma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Carcinoma:</w:t>
            </w:r>
          </w:p>
        </w:tc>
      </w:tr>
      <w:tr w:rsidR="00D957C0" w:rsidTr="00C401F8">
        <w:trPr>
          <w:trHeight w:hRule="exact" w:val="112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penia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Leukopenia: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-scope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Microscope:</w:t>
            </w:r>
          </w:p>
        </w:tc>
      </w:tr>
      <w:tr w:rsidR="00D957C0" w:rsidTr="00C401F8">
        <w:trPr>
          <w:trHeight w:hRule="exact" w:val="112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tomy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Cystotomy</w:t>
            </w:r>
            <w:proofErr w:type="spellEnd"/>
            <w:r>
              <w:rPr>
                <w:rFonts w:ascii="Arial"/>
                <w:spacing w:val="-1"/>
                <w:sz w:val="24"/>
              </w:rPr>
              <w:t>:</w:t>
            </w:r>
          </w:p>
        </w:tc>
      </w:tr>
    </w:tbl>
    <w:p w:rsidR="00D957C0" w:rsidRDefault="00D957C0" w:rsidP="00D957C0">
      <w:pPr>
        <w:spacing w:line="272" w:lineRule="exact"/>
        <w:rPr>
          <w:rFonts w:ascii="Arial" w:eastAsia="Arial" w:hAnsi="Arial" w:cs="Arial"/>
          <w:sz w:val="24"/>
          <w:szCs w:val="24"/>
        </w:rPr>
        <w:sectPr w:rsidR="00D957C0">
          <w:type w:val="continuous"/>
          <w:pgSz w:w="12240" w:h="15840"/>
          <w:pgMar w:top="1500" w:right="1320" w:bottom="280" w:left="1580" w:header="720" w:footer="720" w:gutter="0"/>
          <w:cols w:space="720"/>
        </w:sectPr>
      </w:pPr>
    </w:p>
    <w:p w:rsidR="00D957C0" w:rsidRDefault="00D957C0" w:rsidP="00D957C0">
      <w:pPr>
        <w:pStyle w:val="BodyText"/>
        <w:spacing w:before="56"/>
        <w:ind w:left="220"/>
      </w:pPr>
      <w:r>
        <w:lastRenderedPageBreak/>
        <w:t>Handout-3</w:t>
      </w:r>
    </w:p>
    <w:p w:rsidR="00D957C0" w:rsidRDefault="00D957C0" w:rsidP="00D95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957C0" w:rsidRDefault="00D957C0" w:rsidP="00D957C0">
      <w:pPr>
        <w:rPr>
          <w:rFonts w:ascii="Times New Roman" w:eastAsia="Times New Roman" w:hAnsi="Times New Roman" w:cs="Times New Roman"/>
          <w:sz w:val="25"/>
          <w:szCs w:val="25"/>
        </w:rPr>
        <w:sectPr w:rsidR="00D957C0">
          <w:pgSz w:w="12240" w:h="15840"/>
          <w:pgMar w:top="660" w:right="1500" w:bottom="960" w:left="1580" w:header="0" w:footer="768" w:gutter="0"/>
          <w:cols w:space="720"/>
        </w:sectPr>
      </w:pPr>
    </w:p>
    <w:p w:rsidR="00D957C0" w:rsidRDefault="00D957C0" w:rsidP="00D957C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D957C0" w:rsidRDefault="00D957C0" w:rsidP="00D957C0">
      <w:pPr>
        <w:pStyle w:val="Heading7"/>
        <w:ind w:left="220"/>
        <w:rPr>
          <w:b w:val="0"/>
          <w:bCs w:val="0"/>
        </w:rPr>
      </w:pPr>
      <w:r>
        <w:t>Roots</w:t>
      </w:r>
      <w:r>
        <w:rPr>
          <w:spacing w:val="-9"/>
        </w:rPr>
        <w:t xml:space="preserve"> </w:t>
      </w:r>
      <w:r>
        <w:t>1</w:t>
      </w:r>
    </w:p>
    <w:p w:rsidR="00D957C0" w:rsidRDefault="00D957C0" w:rsidP="00D957C0">
      <w:pPr>
        <w:pStyle w:val="BodyText"/>
        <w:tabs>
          <w:tab w:val="left" w:pos="4399"/>
        </w:tabs>
        <w:spacing w:before="69"/>
        <w:ind w:left="220"/>
      </w:pPr>
      <w:r>
        <w:br w:type="column"/>
      </w: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57C0" w:rsidRDefault="00D957C0" w:rsidP="00D957C0">
      <w:pPr>
        <w:sectPr w:rsidR="00D957C0">
          <w:type w:val="continuous"/>
          <w:pgSz w:w="12240" w:h="15840"/>
          <w:pgMar w:top="1500" w:right="1500" w:bottom="280" w:left="1580" w:header="720" w:footer="720" w:gutter="0"/>
          <w:cols w:num="2" w:space="720" w:equalWidth="0">
            <w:col w:w="1115" w:space="3345"/>
            <w:col w:w="4700"/>
          </w:cols>
        </w:sectPr>
      </w:pPr>
    </w:p>
    <w:p w:rsidR="00D957C0" w:rsidRDefault="00D957C0" w:rsidP="00D957C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957C0" w:rsidRDefault="00D957C0" w:rsidP="00D957C0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Directions: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sz w:val="24"/>
        </w:rPr>
        <w:t>Fill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root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word.</w:t>
      </w:r>
    </w:p>
    <w:p w:rsidR="00D957C0" w:rsidRDefault="00D957C0" w:rsidP="00D957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978"/>
        <w:gridCol w:w="2980"/>
      </w:tblGrid>
      <w:tr w:rsidR="00D957C0" w:rsidTr="00C401F8">
        <w:trPr>
          <w:trHeight w:hRule="exact" w:val="515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Root/Combining</w:t>
            </w:r>
            <w:r>
              <w:rPr>
                <w:rFonts w:ascii="Times New Roman"/>
                <w:b/>
                <w:spacing w:val="-2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Form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Pronunciation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Meaning</w:t>
            </w:r>
          </w:p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Cardi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KAHR-</w:t>
            </w:r>
            <w:proofErr w:type="spellStart"/>
            <w:r>
              <w:rPr>
                <w:rFonts w:ascii="Arial"/>
                <w:spacing w:val="-1"/>
                <w:sz w:val="24"/>
              </w:rPr>
              <w:t>dee</w:t>
            </w:r>
            <w:proofErr w:type="spellEnd"/>
            <w:r>
              <w:rPr>
                <w:rFonts w:ascii="Arial"/>
                <w:spacing w:val="-1"/>
                <w:sz w:val="24"/>
              </w:rPr>
              <w:t>-oh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Cephal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SEH-</w:t>
            </w:r>
            <w:proofErr w:type="spellStart"/>
            <w:r>
              <w:rPr>
                <w:rFonts w:ascii="Arial"/>
                <w:sz w:val="24"/>
              </w:rPr>
              <w:t>fal</w:t>
            </w:r>
            <w:proofErr w:type="spellEnd"/>
            <w:r>
              <w:rPr>
                <w:rFonts w:ascii="Arial"/>
                <w:sz w:val="24"/>
              </w:rPr>
              <w:t>-</w:t>
            </w:r>
            <w:proofErr w:type="spellStart"/>
            <w:r>
              <w:rPr>
                <w:rFonts w:ascii="Arial"/>
                <w:sz w:val="24"/>
              </w:rPr>
              <w:t>loh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144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Dent/</w:t>
            </w:r>
            <w:proofErr w:type="spellStart"/>
            <w:r>
              <w:rPr>
                <w:rFonts w:ascii="Arial"/>
                <w:b/>
                <w:sz w:val="24"/>
              </w:rPr>
              <w:t>i</w:t>
            </w:r>
            <w:proofErr w:type="spellEnd"/>
            <w:r>
              <w:rPr>
                <w:rFonts w:ascii="Arial"/>
                <w:b/>
                <w:sz w:val="24"/>
              </w:rPr>
              <w:t>,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dent/o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DEHN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tee,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DEHN-</w:t>
            </w:r>
            <w:proofErr w:type="spellStart"/>
            <w:r>
              <w:rPr>
                <w:rFonts w:ascii="Arial"/>
                <w:spacing w:val="-1"/>
                <w:sz w:val="24"/>
              </w:rPr>
              <w:t>toh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Mamm</w:t>
            </w:r>
            <w:proofErr w:type="spellEnd"/>
            <w:r>
              <w:rPr>
                <w:rFonts w:ascii="Arial"/>
                <w:b/>
                <w:sz w:val="24"/>
              </w:rPr>
              <w:t>/a,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mamm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MAM-</w:t>
            </w:r>
            <w:proofErr w:type="spellStart"/>
            <w:r>
              <w:rPr>
                <w:rFonts w:ascii="Arial"/>
                <w:sz w:val="24"/>
              </w:rPr>
              <w:t>mah</w:t>
            </w:r>
            <w:proofErr w:type="spellEnd"/>
            <w:r>
              <w:rPr>
                <w:rFonts w:ascii="Arial"/>
                <w:sz w:val="24"/>
              </w:rPr>
              <w:t>, MAM-</w:t>
            </w:r>
            <w:proofErr w:type="spellStart"/>
            <w:r>
              <w:rPr>
                <w:rFonts w:ascii="Arial"/>
                <w:sz w:val="24"/>
              </w:rPr>
              <w:t>moh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Nas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NAZ-</w:t>
            </w:r>
            <w:proofErr w:type="spellStart"/>
            <w:r>
              <w:rPr>
                <w:rFonts w:ascii="Arial"/>
                <w:spacing w:val="-1"/>
                <w:sz w:val="24"/>
              </w:rPr>
              <w:t>zoh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144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Ophthalm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Afh</w:t>
            </w:r>
            <w:proofErr w:type="spellEnd"/>
            <w:r>
              <w:rPr>
                <w:rFonts w:ascii="Arial"/>
                <w:spacing w:val="-1"/>
                <w:sz w:val="24"/>
              </w:rPr>
              <w:t>-THAL-</w:t>
            </w:r>
            <w:proofErr w:type="spellStart"/>
            <w:r>
              <w:rPr>
                <w:rFonts w:ascii="Arial"/>
                <w:spacing w:val="-1"/>
                <w:sz w:val="24"/>
              </w:rPr>
              <w:t>moh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Ot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OH-</w:t>
            </w:r>
            <w:proofErr w:type="spellStart"/>
            <w:r>
              <w:rPr>
                <w:rFonts w:ascii="Arial"/>
                <w:sz w:val="24"/>
              </w:rPr>
              <w:t>toh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Steth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STETH-oh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145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Thorac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THOR-ah-</w:t>
            </w:r>
            <w:proofErr w:type="spellStart"/>
            <w:r>
              <w:rPr>
                <w:rFonts w:ascii="Arial"/>
                <w:sz w:val="24"/>
              </w:rPr>
              <w:t>koh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Trache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TRAY-</w:t>
            </w:r>
            <w:proofErr w:type="spellStart"/>
            <w:r>
              <w:rPr>
                <w:rFonts w:ascii="Arial"/>
                <w:spacing w:val="-1"/>
                <w:sz w:val="24"/>
              </w:rPr>
              <w:t>kee</w:t>
            </w:r>
            <w:proofErr w:type="spellEnd"/>
            <w:r>
              <w:rPr>
                <w:rFonts w:ascii="Arial"/>
                <w:spacing w:val="-1"/>
                <w:sz w:val="24"/>
              </w:rPr>
              <w:t>-oh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</w:tbl>
    <w:p w:rsidR="00D957C0" w:rsidRDefault="00D957C0" w:rsidP="00D957C0">
      <w:pPr>
        <w:sectPr w:rsidR="00D957C0">
          <w:type w:val="continuous"/>
          <w:pgSz w:w="12240" w:h="15840"/>
          <w:pgMar w:top="1500" w:right="1500" w:bottom="280" w:left="1580" w:header="720" w:footer="720" w:gutter="0"/>
          <w:cols w:space="720"/>
        </w:sectPr>
      </w:pPr>
    </w:p>
    <w:p w:rsidR="00D957C0" w:rsidRDefault="00D957C0" w:rsidP="00D957C0">
      <w:pPr>
        <w:pStyle w:val="BodyText"/>
        <w:spacing w:before="56"/>
        <w:ind w:left="0" w:right="478"/>
        <w:jc w:val="right"/>
      </w:pPr>
      <w:r>
        <w:rPr>
          <w:w w:val="95"/>
        </w:rPr>
        <w:lastRenderedPageBreak/>
        <w:t>Handout-4</w:t>
      </w:r>
    </w:p>
    <w:p w:rsidR="00D957C0" w:rsidRDefault="00D957C0" w:rsidP="00D95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957C0" w:rsidRDefault="00D957C0" w:rsidP="00D957C0">
      <w:pPr>
        <w:rPr>
          <w:rFonts w:ascii="Times New Roman" w:eastAsia="Times New Roman" w:hAnsi="Times New Roman" w:cs="Times New Roman"/>
          <w:sz w:val="25"/>
          <w:szCs w:val="25"/>
        </w:rPr>
        <w:sectPr w:rsidR="00D957C0">
          <w:pgSz w:w="12240" w:h="15840"/>
          <w:pgMar w:top="660" w:right="1320" w:bottom="960" w:left="1580" w:header="0" w:footer="767" w:gutter="0"/>
          <w:cols w:space="720"/>
        </w:sectPr>
      </w:pPr>
    </w:p>
    <w:p w:rsidR="00D957C0" w:rsidRDefault="00D957C0" w:rsidP="00D957C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D957C0" w:rsidRDefault="00D957C0" w:rsidP="00D957C0">
      <w:pPr>
        <w:pStyle w:val="Heading7"/>
        <w:ind w:left="220"/>
        <w:rPr>
          <w:b w:val="0"/>
          <w:bCs w:val="0"/>
        </w:rPr>
      </w:pPr>
      <w:r>
        <w:t>Prefixes</w:t>
      </w:r>
      <w:r>
        <w:rPr>
          <w:spacing w:val="-13"/>
        </w:rPr>
        <w:t xml:space="preserve"> </w:t>
      </w:r>
      <w:r>
        <w:t>2</w:t>
      </w:r>
    </w:p>
    <w:p w:rsidR="00D957C0" w:rsidRDefault="00D957C0" w:rsidP="00D957C0">
      <w:pPr>
        <w:pStyle w:val="BodyText"/>
        <w:tabs>
          <w:tab w:val="left" w:pos="4399"/>
        </w:tabs>
        <w:spacing w:before="69"/>
        <w:ind w:left="220"/>
      </w:pPr>
      <w:r>
        <w:br w:type="column"/>
      </w: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57C0" w:rsidRDefault="00D957C0" w:rsidP="00D957C0">
      <w:pPr>
        <w:sectPr w:rsidR="00D957C0">
          <w:type w:val="continuous"/>
          <w:pgSz w:w="12240" w:h="15840"/>
          <w:pgMar w:top="1500" w:right="1320" w:bottom="280" w:left="1580" w:header="720" w:footer="720" w:gutter="0"/>
          <w:cols w:num="2" w:space="720" w:equalWidth="0">
            <w:col w:w="1394" w:space="3067"/>
            <w:col w:w="4879"/>
          </w:cols>
        </w:sectPr>
      </w:pPr>
    </w:p>
    <w:p w:rsidR="00D957C0" w:rsidRDefault="00D957C0" w:rsidP="00D957C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957C0" w:rsidRDefault="00D957C0" w:rsidP="00D957C0">
      <w:pPr>
        <w:pStyle w:val="BodyText"/>
        <w:spacing w:before="69"/>
        <w:ind w:left="220"/>
      </w:pPr>
      <w:r>
        <w:rPr>
          <w:b/>
        </w:rPr>
        <w:t>Directions:</w:t>
      </w:r>
      <w:r>
        <w:rPr>
          <w:b/>
          <w:spacing w:val="49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meaning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prefix,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examples.</w:t>
      </w:r>
    </w:p>
    <w:p w:rsidR="00D957C0" w:rsidRDefault="00D957C0" w:rsidP="00D957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4690"/>
      </w:tblGrid>
      <w:tr w:rsidR="00D957C0" w:rsidTr="00C401F8">
        <w:trPr>
          <w:trHeight w:hRule="exact" w:val="39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Prefix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Meaning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Example</w:t>
            </w:r>
          </w:p>
        </w:tc>
      </w:tr>
      <w:tr w:rsidR="00D957C0" w:rsidTr="00C401F8">
        <w:trPr>
          <w:trHeight w:hRule="exact" w:val="126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Ep-,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epi-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Epidermal:</w:t>
            </w:r>
          </w:p>
        </w:tc>
      </w:tr>
      <w:tr w:rsidR="00D957C0" w:rsidTr="00C401F8">
        <w:trPr>
          <w:trHeight w:hRule="exact" w:val="108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Eu</w:t>
            </w:r>
            <w:proofErr w:type="spellEnd"/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yoo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Eupnea</w:t>
            </w:r>
            <w:proofErr w:type="spellEnd"/>
            <w:r>
              <w:rPr>
                <w:rFonts w:ascii="Arial"/>
                <w:spacing w:val="-1"/>
                <w:sz w:val="24"/>
              </w:rPr>
              <w:t>:</w:t>
            </w:r>
          </w:p>
        </w:tc>
      </w:tr>
      <w:tr w:rsidR="00D957C0" w:rsidTr="00C401F8">
        <w:trPr>
          <w:trHeight w:hRule="exact" w:val="126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Iso</w:t>
            </w:r>
            <w:proofErr w:type="spellEnd"/>
            <w:r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Isothermic</w:t>
            </w:r>
            <w:proofErr w:type="spellEnd"/>
            <w:r>
              <w:rPr>
                <w:rFonts w:ascii="Arial"/>
                <w:sz w:val="24"/>
              </w:rPr>
              <w:t>:</w:t>
            </w:r>
          </w:p>
        </w:tc>
      </w:tr>
      <w:tr w:rsidR="00D957C0" w:rsidTr="00C401F8">
        <w:trPr>
          <w:trHeight w:hRule="exact" w:val="126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Multi-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Multicellular:</w:t>
            </w:r>
          </w:p>
        </w:tc>
      </w:tr>
      <w:tr w:rsidR="00D957C0" w:rsidTr="00C401F8">
        <w:trPr>
          <w:trHeight w:hRule="exact" w:val="108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Neo-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Neonatal:</w:t>
            </w:r>
          </w:p>
        </w:tc>
      </w:tr>
      <w:tr w:rsidR="00D957C0" w:rsidTr="00C401F8">
        <w:trPr>
          <w:trHeight w:hRule="exact" w:val="126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Pan-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Panarthritis</w:t>
            </w:r>
            <w:proofErr w:type="spellEnd"/>
            <w:r>
              <w:rPr>
                <w:rFonts w:ascii="Arial"/>
                <w:spacing w:val="-1"/>
                <w:sz w:val="24"/>
              </w:rPr>
              <w:t>:</w:t>
            </w:r>
          </w:p>
        </w:tc>
      </w:tr>
      <w:tr w:rsidR="00D957C0" w:rsidTr="00C401F8">
        <w:trPr>
          <w:trHeight w:hRule="exact" w:val="126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Peri</w:t>
            </w:r>
            <w:proofErr w:type="spellEnd"/>
            <w:r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Periodontal:</w:t>
            </w:r>
          </w:p>
        </w:tc>
      </w:tr>
      <w:tr w:rsidR="00D957C0" w:rsidTr="00C401F8">
        <w:trPr>
          <w:trHeight w:hRule="exact" w:val="126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Post-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Postoperative:</w:t>
            </w:r>
          </w:p>
        </w:tc>
      </w:tr>
      <w:tr w:rsidR="00D957C0" w:rsidTr="00C401F8">
        <w:trPr>
          <w:trHeight w:hRule="exact" w:val="132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Uni</w:t>
            </w:r>
            <w:proofErr w:type="spellEnd"/>
            <w:r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Unicellular:</w:t>
            </w:r>
          </w:p>
        </w:tc>
      </w:tr>
    </w:tbl>
    <w:p w:rsidR="00D957C0" w:rsidRDefault="00D957C0" w:rsidP="00D957C0">
      <w:pPr>
        <w:spacing w:line="272" w:lineRule="exact"/>
        <w:rPr>
          <w:rFonts w:ascii="Arial" w:eastAsia="Arial" w:hAnsi="Arial" w:cs="Arial"/>
          <w:sz w:val="24"/>
          <w:szCs w:val="24"/>
        </w:rPr>
        <w:sectPr w:rsidR="00D957C0">
          <w:type w:val="continuous"/>
          <w:pgSz w:w="12240" w:h="15840"/>
          <w:pgMar w:top="1500" w:right="1320" w:bottom="280" w:left="1580" w:header="720" w:footer="720" w:gutter="0"/>
          <w:cols w:space="720"/>
        </w:sectPr>
      </w:pPr>
    </w:p>
    <w:p w:rsidR="00D957C0" w:rsidRDefault="00D957C0" w:rsidP="00D957C0">
      <w:pPr>
        <w:pStyle w:val="BodyText"/>
        <w:spacing w:before="56"/>
        <w:ind w:left="220"/>
      </w:pPr>
      <w:r>
        <w:lastRenderedPageBreak/>
        <w:t>Handout-5</w:t>
      </w:r>
    </w:p>
    <w:p w:rsidR="00D957C0" w:rsidRDefault="00D957C0" w:rsidP="00D95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957C0" w:rsidRDefault="00D957C0" w:rsidP="00D957C0">
      <w:pPr>
        <w:rPr>
          <w:rFonts w:ascii="Times New Roman" w:eastAsia="Times New Roman" w:hAnsi="Times New Roman" w:cs="Times New Roman"/>
          <w:sz w:val="25"/>
          <w:szCs w:val="25"/>
        </w:rPr>
        <w:sectPr w:rsidR="00D957C0">
          <w:pgSz w:w="12240" w:h="15840"/>
          <w:pgMar w:top="660" w:right="1320" w:bottom="960" w:left="1580" w:header="0" w:footer="768" w:gutter="0"/>
          <w:cols w:space="720"/>
        </w:sectPr>
      </w:pPr>
    </w:p>
    <w:p w:rsidR="00D957C0" w:rsidRDefault="00D957C0" w:rsidP="00D957C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D957C0" w:rsidRDefault="00D957C0" w:rsidP="00D957C0">
      <w:pPr>
        <w:pStyle w:val="Heading7"/>
        <w:ind w:left="220"/>
        <w:rPr>
          <w:b w:val="0"/>
          <w:bCs w:val="0"/>
        </w:rPr>
      </w:pPr>
      <w:r>
        <w:t>Suffixes</w:t>
      </w:r>
      <w:r>
        <w:rPr>
          <w:spacing w:val="-11"/>
        </w:rPr>
        <w:t xml:space="preserve"> </w:t>
      </w:r>
      <w:r>
        <w:t>2</w:t>
      </w:r>
    </w:p>
    <w:p w:rsidR="00D957C0" w:rsidRDefault="00D957C0" w:rsidP="00D957C0">
      <w:pPr>
        <w:pStyle w:val="BodyText"/>
        <w:tabs>
          <w:tab w:val="left" w:pos="4279"/>
        </w:tabs>
        <w:spacing w:before="69"/>
        <w:ind w:left="220"/>
      </w:pPr>
      <w:r>
        <w:br w:type="column"/>
      </w: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57C0" w:rsidRDefault="00D957C0" w:rsidP="00D957C0">
      <w:pPr>
        <w:sectPr w:rsidR="00D957C0">
          <w:type w:val="continuous"/>
          <w:pgSz w:w="12240" w:h="15840"/>
          <w:pgMar w:top="1500" w:right="1320" w:bottom="280" w:left="1580" w:header="720" w:footer="720" w:gutter="0"/>
          <w:cols w:num="2" w:space="720" w:equalWidth="0">
            <w:col w:w="1380" w:space="3201"/>
            <w:col w:w="4759"/>
          </w:cols>
        </w:sectPr>
      </w:pPr>
    </w:p>
    <w:p w:rsidR="00D957C0" w:rsidRDefault="00D957C0" w:rsidP="00D957C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957C0" w:rsidRDefault="00D957C0" w:rsidP="00D957C0">
      <w:pPr>
        <w:pStyle w:val="BodyText"/>
        <w:spacing w:before="69"/>
        <w:ind w:left="220"/>
      </w:pPr>
      <w:r>
        <w:rPr>
          <w:b/>
        </w:rPr>
        <w:t>Directions:</w:t>
      </w:r>
      <w:r>
        <w:rPr>
          <w:b/>
          <w:spacing w:val="50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suffix,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define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examples.</w:t>
      </w:r>
    </w:p>
    <w:p w:rsidR="00D957C0" w:rsidRDefault="00D957C0" w:rsidP="00D957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880"/>
        <w:gridCol w:w="4510"/>
      </w:tblGrid>
      <w:tr w:rsidR="00D957C0" w:rsidTr="00C401F8">
        <w:trPr>
          <w:trHeight w:hRule="exact" w:val="43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Suffix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Meaning</w:t>
            </w:r>
          </w:p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Example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tabs>
                <w:tab w:val="left" w:pos="651"/>
                <w:tab w:val="left" w:pos="1201"/>
              </w:tabs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-al,</w:t>
            </w:r>
            <w:r>
              <w:rPr>
                <w:rFonts w:ascii="Arial"/>
                <w:b/>
                <w:w w:val="95"/>
                <w:sz w:val="24"/>
              </w:rPr>
              <w:tab/>
              <w:t>-</w:t>
            </w:r>
            <w:proofErr w:type="spellStart"/>
            <w:r>
              <w:rPr>
                <w:rFonts w:ascii="Arial"/>
                <w:b/>
                <w:w w:val="95"/>
                <w:sz w:val="24"/>
              </w:rPr>
              <w:t>ic</w:t>
            </w:r>
            <w:proofErr w:type="spellEnd"/>
            <w:r>
              <w:rPr>
                <w:rFonts w:ascii="Arial"/>
                <w:b/>
                <w:w w:val="95"/>
                <w:sz w:val="24"/>
              </w:rPr>
              <w:t>,</w:t>
            </w:r>
            <w:r>
              <w:rPr>
                <w:rFonts w:ascii="Arial"/>
                <w:b/>
                <w:w w:val="95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-ac,</w:t>
            </w:r>
          </w:p>
          <w:p w:rsidR="00D957C0" w:rsidRDefault="00D957C0" w:rsidP="00C401F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ous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ind w:left="102" w:right="3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Thermic: </w:t>
            </w:r>
            <w:r>
              <w:rPr>
                <w:rFonts w:ascii="Arial"/>
                <w:spacing w:val="-1"/>
                <w:sz w:val="24"/>
              </w:rPr>
              <w:t>Dermal: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Hydrous: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graphy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Radiography:</w:t>
            </w:r>
          </w:p>
        </w:tc>
      </w:tr>
      <w:tr w:rsidR="00D957C0" w:rsidTr="00C401F8">
        <w:trPr>
          <w:trHeight w:hRule="exact" w:val="112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ist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Cardiologist: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-lysis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Erythrolysis</w:t>
            </w:r>
            <w:proofErr w:type="spellEnd"/>
            <w:r>
              <w:rPr>
                <w:rFonts w:ascii="Arial"/>
                <w:spacing w:val="-1"/>
                <w:sz w:val="24"/>
              </w:rPr>
              <w:t>:</w:t>
            </w:r>
          </w:p>
        </w:tc>
      </w:tr>
      <w:tr w:rsidR="00D957C0" w:rsidTr="00C401F8">
        <w:trPr>
          <w:trHeight w:hRule="exact" w:val="112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megaly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Hepatomegaly: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-natal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Postnatal:</w:t>
            </w:r>
          </w:p>
        </w:tc>
      </w:tr>
      <w:tr w:rsidR="00D957C0" w:rsidTr="00C401F8">
        <w:trPr>
          <w:trHeight w:hRule="exact" w:val="104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oxia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Hypoxia:</w:t>
            </w:r>
          </w:p>
        </w:tc>
      </w:tr>
      <w:tr w:rsidR="00D957C0" w:rsidTr="00C401F8">
        <w:trPr>
          <w:trHeight w:hRule="exact" w:val="122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phagia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Malphagia</w:t>
            </w:r>
            <w:proofErr w:type="spellEnd"/>
            <w:r>
              <w:rPr>
                <w:rFonts w:ascii="Arial"/>
                <w:sz w:val="24"/>
              </w:rPr>
              <w:t>:</w:t>
            </w:r>
          </w:p>
        </w:tc>
      </w:tr>
      <w:tr w:rsidR="00D957C0" w:rsidTr="00C401F8">
        <w:trPr>
          <w:trHeight w:hRule="exact" w:val="10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-spasm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Cardiospasm</w:t>
            </w:r>
            <w:proofErr w:type="spellEnd"/>
            <w:r>
              <w:rPr>
                <w:rFonts w:ascii="Arial"/>
                <w:spacing w:val="-1"/>
                <w:sz w:val="24"/>
              </w:rPr>
              <w:t>:</w:t>
            </w:r>
          </w:p>
        </w:tc>
      </w:tr>
      <w:tr w:rsidR="00D957C0" w:rsidTr="00C401F8">
        <w:trPr>
          <w:trHeight w:hRule="exact" w:val="112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-toxin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Entrotoxin</w:t>
            </w:r>
            <w:proofErr w:type="spellEnd"/>
            <w:r>
              <w:rPr>
                <w:rFonts w:ascii="Arial"/>
                <w:spacing w:val="-1"/>
                <w:sz w:val="24"/>
              </w:rPr>
              <w:t>:</w:t>
            </w:r>
          </w:p>
        </w:tc>
      </w:tr>
    </w:tbl>
    <w:p w:rsidR="00D957C0" w:rsidRDefault="00D957C0" w:rsidP="00D957C0">
      <w:pPr>
        <w:spacing w:line="272" w:lineRule="exact"/>
        <w:rPr>
          <w:rFonts w:ascii="Arial" w:eastAsia="Arial" w:hAnsi="Arial" w:cs="Arial"/>
          <w:sz w:val="24"/>
          <w:szCs w:val="24"/>
        </w:rPr>
        <w:sectPr w:rsidR="00D957C0">
          <w:type w:val="continuous"/>
          <w:pgSz w:w="12240" w:h="15840"/>
          <w:pgMar w:top="1500" w:right="1320" w:bottom="280" w:left="1580" w:header="720" w:footer="720" w:gutter="0"/>
          <w:cols w:space="720"/>
        </w:sectPr>
      </w:pPr>
    </w:p>
    <w:p w:rsidR="00D957C0" w:rsidRDefault="00D957C0" w:rsidP="00D957C0">
      <w:pPr>
        <w:pStyle w:val="BodyText"/>
        <w:spacing w:before="56"/>
        <w:ind w:left="0" w:right="298"/>
        <w:jc w:val="right"/>
      </w:pPr>
      <w:r>
        <w:rPr>
          <w:w w:val="95"/>
        </w:rPr>
        <w:lastRenderedPageBreak/>
        <w:t>Handout-6</w:t>
      </w:r>
    </w:p>
    <w:p w:rsidR="00D957C0" w:rsidRDefault="00D957C0" w:rsidP="00D95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957C0" w:rsidRDefault="00D957C0" w:rsidP="00D957C0">
      <w:pPr>
        <w:rPr>
          <w:rFonts w:ascii="Times New Roman" w:eastAsia="Times New Roman" w:hAnsi="Times New Roman" w:cs="Times New Roman"/>
          <w:sz w:val="25"/>
          <w:szCs w:val="25"/>
        </w:rPr>
        <w:sectPr w:rsidR="00D957C0">
          <w:pgSz w:w="12240" w:h="15840"/>
          <w:pgMar w:top="660" w:right="1500" w:bottom="960" w:left="1580" w:header="0" w:footer="767" w:gutter="0"/>
          <w:cols w:space="720"/>
        </w:sectPr>
      </w:pPr>
    </w:p>
    <w:p w:rsidR="00D957C0" w:rsidRDefault="00D957C0" w:rsidP="00D957C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D957C0" w:rsidRDefault="00D957C0" w:rsidP="00D957C0">
      <w:pPr>
        <w:pStyle w:val="Heading7"/>
        <w:ind w:left="220"/>
        <w:rPr>
          <w:b w:val="0"/>
          <w:bCs w:val="0"/>
        </w:rPr>
      </w:pPr>
      <w:r>
        <w:t>Roots</w:t>
      </w:r>
      <w:r>
        <w:rPr>
          <w:spacing w:val="-9"/>
        </w:rPr>
        <w:t xml:space="preserve"> </w:t>
      </w:r>
      <w:r>
        <w:t>2</w:t>
      </w:r>
    </w:p>
    <w:p w:rsidR="00D957C0" w:rsidRDefault="00D957C0" w:rsidP="00D957C0">
      <w:pPr>
        <w:pStyle w:val="BodyText"/>
        <w:tabs>
          <w:tab w:val="left" w:pos="4399"/>
        </w:tabs>
        <w:spacing w:before="69"/>
        <w:ind w:left="220"/>
      </w:pPr>
      <w:r>
        <w:br w:type="column"/>
      </w: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57C0" w:rsidRDefault="00D957C0" w:rsidP="00D957C0">
      <w:pPr>
        <w:sectPr w:rsidR="00D957C0">
          <w:type w:val="continuous"/>
          <w:pgSz w:w="12240" w:h="15840"/>
          <w:pgMar w:top="1500" w:right="1500" w:bottom="280" w:left="1580" w:header="720" w:footer="720" w:gutter="0"/>
          <w:cols w:num="2" w:space="720" w:equalWidth="0">
            <w:col w:w="1115" w:space="3345"/>
            <w:col w:w="4700"/>
          </w:cols>
        </w:sectPr>
      </w:pPr>
    </w:p>
    <w:p w:rsidR="00D957C0" w:rsidRDefault="00D957C0" w:rsidP="00D957C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957C0" w:rsidRDefault="00D957C0" w:rsidP="00D957C0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Directions: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sz w:val="24"/>
        </w:rPr>
        <w:t>Fill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root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word.</w:t>
      </w:r>
    </w:p>
    <w:p w:rsidR="00D957C0" w:rsidRDefault="00D957C0" w:rsidP="00D957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978"/>
        <w:gridCol w:w="2980"/>
      </w:tblGrid>
      <w:tr w:rsidR="00D957C0" w:rsidTr="00C401F8">
        <w:trPr>
          <w:trHeight w:hRule="exact" w:val="515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Root/Combining</w:t>
            </w:r>
            <w:r>
              <w:rPr>
                <w:rFonts w:ascii="Times New Roman"/>
                <w:b/>
                <w:spacing w:val="-2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Form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Pronunciation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Meaning</w:t>
            </w:r>
          </w:p>
        </w:tc>
      </w:tr>
      <w:tr w:rsidR="00D957C0" w:rsidTr="00C401F8">
        <w:trPr>
          <w:trHeight w:hRule="exact" w:val="900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Abdomin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Ab-DAH-mi-</w:t>
            </w:r>
            <w:proofErr w:type="spellStart"/>
            <w:r>
              <w:rPr>
                <w:rFonts w:ascii="Arial"/>
                <w:spacing w:val="-1"/>
                <w:sz w:val="24"/>
              </w:rPr>
              <w:t>noh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836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Copr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KAH-</w:t>
            </w:r>
            <w:proofErr w:type="spellStart"/>
            <w:r>
              <w:rPr>
                <w:rFonts w:ascii="Arial"/>
                <w:spacing w:val="-1"/>
                <w:sz w:val="24"/>
              </w:rPr>
              <w:t>proh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900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Cyan/o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SY-a-</w:t>
            </w:r>
            <w:proofErr w:type="spellStart"/>
            <w:r>
              <w:rPr>
                <w:rFonts w:ascii="Arial"/>
                <w:spacing w:val="-1"/>
                <w:sz w:val="24"/>
              </w:rPr>
              <w:t>noh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Derm</w:t>
            </w:r>
            <w:proofErr w:type="spellEnd"/>
            <w:r>
              <w:rPr>
                <w:rFonts w:ascii="Arial"/>
                <w:b/>
                <w:sz w:val="24"/>
              </w:rPr>
              <w:t>/o,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Dermat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DER-</w:t>
            </w:r>
            <w:proofErr w:type="spellStart"/>
            <w:r>
              <w:rPr>
                <w:rFonts w:ascii="Arial"/>
                <w:spacing w:val="-1"/>
                <w:sz w:val="24"/>
              </w:rPr>
              <w:t>moh</w:t>
            </w:r>
            <w:proofErr w:type="spell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DER-</w:t>
            </w:r>
            <w:proofErr w:type="spellStart"/>
            <w:r>
              <w:rPr>
                <w:rFonts w:ascii="Arial"/>
                <w:spacing w:val="-1"/>
                <w:sz w:val="24"/>
              </w:rPr>
              <w:t>mah</w:t>
            </w:r>
            <w:proofErr w:type="spellEnd"/>
            <w:r>
              <w:rPr>
                <w:rFonts w:ascii="Arial"/>
                <w:spacing w:val="-1"/>
                <w:sz w:val="24"/>
              </w:rPr>
              <w:t>-</w:t>
            </w:r>
            <w:proofErr w:type="spellStart"/>
            <w:r>
              <w:rPr>
                <w:rFonts w:ascii="Arial"/>
                <w:spacing w:val="-1"/>
                <w:sz w:val="24"/>
              </w:rPr>
              <w:t>toh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98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EHN-</w:t>
            </w:r>
            <w:proofErr w:type="spellStart"/>
            <w:r>
              <w:rPr>
                <w:rFonts w:ascii="Arial"/>
                <w:spacing w:val="-1"/>
                <w:sz w:val="24"/>
              </w:rPr>
              <w:t>teh</w:t>
            </w:r>
            <w:proofErr w:type="spellEnd"/>
            <w:r>
              <w:rPr>
                <w:rFonts w:ascii="Arial"/>
                <w:spacing w:val="-1"/>
                <w:sz w:val="24"/>
              </w:rPr>
              <w:t>-</w:t>
            </w:r>
            <w:proofErr w:type="spellStart"/>
            <w:r>
              <w:rPr>
                <w:rFonts w:ascii="Arial"/>
                <w:spacing w:val="-1"/>
                <w:sz w:val="24"/>
              </w:rPr>
              <w:t>roh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44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Erythr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Eh-RI-</w:t>
            </w:r>
            <w:proofErr w:type="spellStart"/>
            <w:r>
              <w:rPr>
                <w:rFonts w:ascii="Arial"/>
                <w:spacing w:val="-1"/>
                <w:sz w:val="24"/>
              </w:rPr>
              <w:t>throh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Gingiv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JIN-</w:t>
            </w:r>
            <w:proofErr w:type="spellStart"/>
            <w:r>
              <w:rPr>
                <w:rFonts w:ascii="Arial"/>
                <w:sz w:val="24"/>
              </w:rPr>
              <w:t>ji</w:t>
            </w:r>
            <w:proofErr w:type="spellEnd"/>
            <w:r>
              <w:rPr>
                <w:rFonts w:ascii="Arial"/>
                <w:sz w:val="24"/>
              </w:rPr>
              <w:t>-</w:t>
            </w:r>
            <w:proofErr w:type="spellStart"/>
            <w:r>
              <w:rPr>
                <w:rFonts w:ascii="Arial"/>
                <w:sz w:val="24"/>
              </w:rPr>
              <w:t>voh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Hepat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Heh-PA-</w:t>
            </w:r>
            <w:proofErr w:type="spellStart"/>
            <w:r>
              <w:rPr>
                <w:rFonts w:ascii="Arial"/>
                <w:spacing w:val="-1"/>
                <w:sz w:val="24"/>
              </w:rPr>
              <w:t>toh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62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Hydr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HY-</w:t>
            </w:r>
            <w:proofErr w:type="spellStart"/>
            <w:r>
              <w:rPr>
                <w:rFonts w:ascii="Arial"/>
                <w:spacing w:val="-1"/>
                <w:sz w:val="24"/>
              </w:rPr>
              <w:t>droh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00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Peritone</w:t>
            </w:r>
            <w:proofErr w:type="spellEnd"/>
            <w:r>
              <w:rPr>
                <w:rFonts w:ascii="Arial"/>
                <w:b/>
                <w:sz w:val="24"/>
              </w:rPr>
              <w:t>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PAIR-</w:t>
            </w:r>
            <w:proofErr w:type="spellStart"/>
            <w:r>
              <w:rPr>
                <w:rFonts w:ascii="Arial"/>
                <w:spacing w:val="-1"/>
                <w:sz w:val="24"/>
              </w:rPr>
              <w:t>i</w:t>
            </w:r>
            <w:proofErr w:type="spellEnd"/>
            <w:r>
              <w:rPr>
                <w:rFonts w:ascii="Arial"/>
                <w:spacing w:val="-1"/>
                <w:sz w:val="24"/>
              </w:rPr>
              <w:t>-</w:t>
            </w:r>
            <w:proofErr w:type="spellStart"/>
            <w:r>
              <w:rPr>
                <w:rFonts w:ascii="Arial"/>
                <w:spacing w:val="-1"/>
                <w:sz w:val="24"/>
              </w:rPr>
              <w:t>toh</w:t>
            </w:r>
            <w:proofErr w:type="spellEnd"/>
            <w:r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>NEE</w:t>
            </w:r>
            <w:r>
              <w:rPr>
                <w:rFonts w:ascii="Arial"/>
                <w:spacing w:val="-1"/>
                <w:sz w:val="24"/>
              </w:rPr>
              <w:t>-oh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  <w:tr w:rsidR="00D957C0" w:rsidTr="00C401F8">
        <w:trPr>
          <w:trHeight w:hRule="exact" w:val="1080"/>
        </w:trPr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Ur/o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Yoo-roh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/>
        </w:tc>
      </w:tr>
    </w:tbl>
    <w:p w:rsidR="00D957C0" w:rsidRDefault="00D957C0" w:rsidP="00D957C0">
      <w:pPr>
        <w:sectPr w:rsidR="00D957C0">
          <w:type w:val="continuous"/>
          <w:pgSz w:w="12240" w:h="15840"/>
          <w:pgMar w:top="1500" w:right="1500" w:bottom="280" w:left="1580" w:header="720" w:footer="720" w:gutter="0"/>
          <w:cols w:space="720"/>
        </w:sectPr>
      </w:pPr>
      <w:bookmarkStart w:id="0" w:name="_GoBack"/>
      <w:bookmarkEnd w:id="0"/>
    </w:p>
    <w:p w:rsidR="00D957C0" w:rsidRDefault="00D957C0" w:rsidP="00D957C0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4289"/>
      </w:tblGrid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Abbreviation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Meaning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ad</w:t>
            </w:r>
            <w:proofErr w:type="gram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lib.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desired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sid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bid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tid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qid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qh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qd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w/o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Without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stat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Immediately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Normal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DSH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Domestic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short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hair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(cat)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DLH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Domestic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(cat)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Dx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Diagnosis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Hx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History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Rx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Prescription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Sx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Surgery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FeLV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Feline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leukemia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virus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FIA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Feline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infectious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anemia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FIP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Feline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infectious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peritonitis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ECG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Electrocardiogram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ICU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Intensive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cc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Cubic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centimeter,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mL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mL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Milliliter,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cc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wt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Weight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HR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Heart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PCV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Packed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cell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volume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sg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Specific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gravity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TPR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Temperature,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pulse,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respiration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UA, U/A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Urinalysis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IM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Intramuscular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IP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Intraperitoneal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IV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Intravenous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Sub-Q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Subcutaneous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rbc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cell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wbc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cell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DVM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Doctor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Veterinary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Medicine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CNS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Central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nervous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GI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Gastrointestinal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DOA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lef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Dead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arrival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DOB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birth</w:t>
            </w:r>
          </w:p>
        </w:tc>
      </w:tr>
      <w:tr w:rsidR="00D957C0" w:rsidTr="00C401F8">
        <w:trPr>
          <w:trHeight w:hRule="exact" w:val="28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♀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Female</w:t>
            </w:r>
          </w:p>
        </w:tc>
      </w:tr>
      <w:tr w:rsidR="00D957C0" w:rsidTr="00C401F8">
        <w:trPr>
          <w:trHeight w:hRule="exact" w:val="286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♂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7C0" w:rsidRDefault="00D957C0" w:rsidP="00C401F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</w:tr>
    </w:tbl>
    <w:p w:rsidR="007712CC" w:rsidRDefault="007712CC"/>
    <w:sectPr w:rsidR="0077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0"/>
    <w:rsid w:val="00003009"/>
    <w:rsid w:val="00006A6C"/>
    <w:rsid w:val="00010252"/>
    <w:rsid w:val="000150CE"/>
    <w:rsid w:val="00031DD3"/>
    <w:rsid w:val="00045C3F"/>
    <w:rsid w:val="00047993"/>
    <w:rsid w:val="00064ED9"/>
    <w:rsid w:val="00066933"/>
    <w:rsid w:val="00080B68"/>
    <w:rsid w:val="00081EC1"/>
    <w:rsid w:val="00087E25"/>
    <w:rsid w:val="00094C34"/>
    <w:rsid w:val="000A246B"/>
    <w:rsid w:val="000A6420"/>
    <w:rsid w:val="000C1CCD"/>
    <w:rsid w:val="000C320B"/>
    <w:rsid w:val="000C7BF6"/>
    <w:rsid w:val="000D0953"/>
    <w:rsid w:val="000D1BE4"/>
    <w:rsid w:val="000D4400"/>
    <w:rsid w:val="000D7671"/>
    <w:rsid w:val="000E0DF2"/>
    <w:rsid w:val="000F08BA"/>
    <w:rsid w:val="000F1748"/>
    <w:rsid w:val="000F1995"/>
    <w:rsid w:val="000F51DB"/>
    <w:rsid w:val="001132BA"/>
    <w:rsid w:val="00120F0B"/>
    <w:rsid w:val="00121E35"/>
    <w:rsid w:val="00127969"/>
    <w:rsid w:val="001347C8"/>
    <w:rsid w:val="001365E6"/>
    <w:rsid w:val="00143F50"/>
    <w:rsid w:val="001474FD"/>
    <w:rsid w:val="00156335"/>
    <w:rsid w:val="00164374"/>
    <w:rsid w:val="001928CB"/>
    <w:rsid w:val="00196C26"/>
    <w:rsid w:val="001A7FA3"/>
    <w:rsid w:val="001B324B"/>
    <w:rsid w:val="001C172C"/>
    <w:rsid w:val="001C323A"/>
    <w:rsid w:val="001E14C5"/>
    <w:rsid w:val="00202068"/>
    <w:rsid w:val="0020387E"/>
    <w:rsid w:val="00230380"/>
    <w:rsid w:val="00232C02"/>
    <w:rsid w:val="00242776"/>
    <w:rsid w:val="002615B5"/>
    <w:rsid w:val="002637E1"/>
    <w:rsid w:val="002840E7"/>
    <w:rsid w:val="002863C8"/>
    <w:rsid w:val="002959DB"/>
    <w:rsid w:val="002A03E6"/>
    <w:rsid w:val="002A0563"/>
    <w:rsid w:val="002A0FF2"/>
    <w:rsid w:val="002A137F"/>
    <w:rsid w:val="002A7FE7"/>
    <w:rsid w:val="002B1EDF"/>
    <w:rsid w:val="002C2D2A"/>
    <w:rsid w:val="002D5966"/>
    <w:rsid w:val="002E1213"/>
    <w:rsid w:val="002E62E0"/>
    <w:rsid w:val="002E7E94"/>
    <w:rsid w:val="002F312E"/>
    <w:rsid w:val="00301D45"/>
    <w:rsid w:val="00302AC7"/>
    <w:rsid w:val="00315413"/>
    <w:rsid w:val="003177DB"/>
    <w:rsid w:val="00327995"/>
    <w:rsid w:val="00342E90"/>
    <w:rsid w:val="00351C50"/>
    <w:rsid w:val="00353B35"/>
    <w:rsid w:val="00357A53"/>
    <w:rsid w:val="00362090"/>
    <w:rsid w:val="00371EB1"/>
    <w:rsid w:val="00373952"/>
    <w:rsid w:val="00374573"/>
    <w:rsid w:val="00374E6B"/>
    <w:rsid w:val="0037726B"/>
    <w:rsid w:val="003836DE"/>
    <w:rsid w:val="00396FD4"/>
    <w:rsid w:val="003A3055"/>
    <w:rsid w:val="003A4850"/>
    <w:rsid w:val="003C4708"/>
    <w:rsid w:val="003C756E"/>
    <w:rsid w:val="003D6D72"/>
    <w:rsid w:val="003F3270"/>
    <w:rsid w:val="00431B71"/>
    <w:rsid w:val="00432888"/>
    <w:rsid w:val="00435398"/>
    <w:rsid w:val="004406AE"/>
    <w:rsid w:val="00441271"/>
    <w:rsid w:val="0044376A"/>
    <w:rsid w:val="004530F7"/>
    <w:rsid w:val="00462619"/>
    <w:rsid w:val="00466BC9"/>
    <w:rsid w:val="00474835"/>
    <w:rsid w:val="00474A6A"/>
    <w:rsid w:val="004755EA"/>
    <w:rsid w:val="004830F3"/>
    <w:rsid w:val="00484C35"/>
    <w:rsid w:val="00487EA7"/>
    <w:rsid w:val="004913B1"/>
    <w:rsid w:val="004A227A"/>
    <w:rsid w:val="004A3ED5"/>
    <w:rsid w:val="004A7B64"/>
    <w:rsid w:val="004B4AB1"/>
    <w:rsid w:val="004E644B"/>
    <w:rsid w:val="004E7D5D"/>
    <w:rsid w:val="00500ABE"/>
    <w:rsid w:val="00517BBC"/>
    <w:rsid w:val="00522610"/>
    <w:rsid w:val="00524746"/>
    <w:rsid w:val="00525676"/>
    <w:rsid w:val="00551CD1"/>
    <w:rsid w:val="00552F57"/>
    <w:rsid w:val="0059371F"/>
    <w:rsid w:val="005A4156"/>
    <w:rsid w:val="005C1AA6"/>
    <w:rsid w:val="005C6D1C"/>
    <w:rsid w:val="005D1034"/>
    <w:rsid w:val="005D2EB1"/>
    <w:rsid w:val="005F281D"/>
    <w:rsid w:val="005F45E8"/>
    <w:rsid w:val="00602591"/>
    <w:rsid w:val="006130C5"/>
    <w:rsid w:val="0064789F"/>
    <w:rsid w:val="0065399E"/>
    <w:rsid w:val="0065503D"/>
    <w:rsid w:val="00655620"/>
    <w:rsid w:val="00660E67"/>
    <w:rsid w:val="00661E3B"/>
    <w:rsid w:val="006704C7"/>
    <w:rsid w:val="00671E29"/>
    <w:rsid w:val="00671FAA"/>
    <w:rsid w:val="00687389"/>
    <w:rsid w:val="006957A4"/>
    <w:rsid w:val="00697979"/>
    <w:rsid w:val="006A078A"/>
    <w:rsid w:val="006A378E"/>
    <w:rsid w:val="006A78A9"/>
    <w:rsid w:val="006B5BD0"/>
    <w:rsid w:val="006D0132"/>
    <w:rsid w:val="006E1F39"/>
    <w:rsid w:val="006E34C6"/>
    <w:rsid w:val="006F2089"/>
    <w:rsid w:val="00702391"/>
    <w:rsid w:val="0070363F"/>
    <w:rsid w:val="00717EA8"/>
    <w:rsid w:val="0072302C"/>
    <w:rsid w:val="00723166"/>
    <w:rsid w:val="00734C00"/>
    <w:rsid w:val="00755315"/>
    <w:rsid w:val="007563CF"/>
    <w:rsid w:val="007712CC"/>
    <w:rsid w:val="00774C14"/>
    <w:rsid w:val="00790E10"/>
    <w:rsid w:val="00794C98"/>
    <w:rsid w:val="007A063D"/>
    <w:rsid w:val="007A0B76"/>
    <w:rsid w:val="007A539A"/>
    <w:rsid w:val="007B37AE"/>
    <w:rsid w:val="007C4C0F"/>
    <w:rsid w:val="007C4E8B"/>
    <w:rsid w:val="007C6B13"/>
    <w:rsid w:val="007D6EBA"/>
    <w:rsid w:val="007E0A85"/>
    <w:rsid w:val="007E32BF"/>
    <w:rsid w:val="007E4D79"/>
    <w:rsid w:val="007E7A82"/>
    <w:rsid w:val="007F455A"/>
    <w:rsid w:val="00802D07"/>
    <w:rsid w:val="00811B02"/>
    <w:rsid w:val="00812471"/>
    <w:rsid w:val="008145E6"/>
    <w:rsid w:val="0081472C"/>
    <w:rsid w:val="00831574"/>
    <w:rsid w:val="0083252B"/>
    <w:rsid w:val="0085701A"/>
    <w:rsid w:val="008612CE"/>
    <w:rsid w:val="00876CF0"/>
    <w:rsid w:val="00877551"/>
    <w:rsid w:val="008776F4"/>
    <w:rsid w:val="008816D8"/>
    <w:rsid w:val="008A3BC6"/>
    <w:rsid w:val="008A74B0"/>
    <w:rsid w:val="008B5AD8"/>
    <w:rsid w:val="008B7DF9"/>
    <w:rsid w:val="008C7062"/>
    <w:rsid w:val="008F12DB"/>
    <w:rsid w:val="00910F73"/>
    <w:rsid w:val="009220DB"/>
    <w:rsid w:val="00923B2C"/>
    <w:rsid w:val="009306BC"/>
    <w:rsid w:val="00931FD9"/>
    <w:rsid w:val="0094139B"/>
    <w:rsid w:val="009506C5"/>
    <w:rsid w:val="009568C9"/>
    <w:rsid w:val="00961D4D"/>
    <w:rsid w:val="0097651D"/>
    <w:rsid w:val="009A02D6"/>
    <w:rsid w:val="009D44E4"/>
    <w:rsid w:val="009F426A"/>
    <w:rsid w:val="00A01F66"/>
    <w:rsid w:val="00A0438D"/>
    <w:rsid w:val="00A070CF"/>
    <w:rsid w:val="00A1141F"/>
    <w:rsid w:val="00A22F49"/>
    <w:rsid w:val="00A25741"/>
    <w:rsid w:val="00A312BB"/>
    <w:rsid w:val="00A31992"/>
    <w:rsid w:val="00A32EB4"/>
    <w:rsid w:val="00A33DD2"/>
    <w:rsid w:val="00A347CD"/>
    <w:rsid w:val="00A42B52"/>
    <w:rsid w:val="00A46A37"/>
    <w:rsid w:val="00A47822"/>
    <w:rsid w:val="00A52B0C"/>
    <w:rsid w:val="00A5388D"/>
    <w:rsid w:val="00A54F40"/>
    <w:rsid w:val="00A568B9"/>
    <w:rsid w:val="00A64424"/>
    <w:rsid w:val="00A96932"/>
    <w:rsid w:val="00A97476"/>
    <w:rsid w:val="00AA3A6C"/>
    <w:rsid w:val="00AA57C8"/>
    <w:rsid w:val="00AB6543"/>
    <w:rsid w:val="00AC22E9"/>
    <w:rsid w:val="00AD0E1E"/>
    <w:rsid w:val="00AD2088"/>
    <w:rsid w:val="00AE0140"/>
    <w:rsid w:val="00AE7150"/>
    <w:rsid w:val="00AE788A"/>
    <w:rsid w:val="00AF5934"/>
    <w:rsid w:val="00B0123C"/>
    <w:rsid w:val="00B05465"/>
    <w:rsid w:val="00B1301B"/>
    <w:rsid w:val="00B14AD5"/>
    <w:rsid w:val="00B15739"/>
    <w:rsid w:val="00B1770A"/>
    <w:rsid w:val="00B31608"/>
    <w:rsid w:val="00B37EDE"/>
    <w:rsid w:val="00B44C71"/>
    <w:rsid w:val="00B45EB1"/>
    <w:rsid w:val="00B60CE7"/>
    <w:rsid w:val="00B63E2C"/>
    <w:rsid w:val="00B76D4A"/>
    <w:rsid w:val="00B83780"/>
    <w:rsid w:val="00B861D9"/>
    <w:rsid w:val="00B906AA"/>
    <w:rsid w:val="00BA4F51"/>
    <w:rsid w:val="00BB290B"/>
    <w:rsid w:val="00BB3491"/>
    <w:rsid w:val="00BB5C26"/>
    <w:rsid w:val="00BB6A03"/>
    <w:rsid w:val="00BB7A6C"/>
    <w:rsid w:val="00BD1BB9"/>
    <w:rsid w:val="00BF2C54"/>
    <w:rsid w:val="00C00B34"/>
    <w:rsid w:val="00C06D42"/>
    <w:rsid w:val="00C100EC"/>
    <w:rsid w:val="00C23EE8"/>
    <w:rsid w:val="00C44FF7"/>
    <w:rsid w:val="00C451BB"/>
    <w:rsid w:val="00C61E6E"/>
    <w:rsid w:val="00C80D77"/>
    <w:rsid w:val="00C827A8"/>
    <w:rsid w:val="00C86A6E"/>
    <w:rsid w:val="00CA1F48"/>
    <w:rsid w:val="00CA5FB5"/>
    <w:rsid w:val="00CB1DBA"/>
    <w:rsid w:val="00CB680F"/>
    <w:rsid w:val="00CC2159"/>
    <w:rsid w:val="00CD44CE"/>
    <w:rsid w:val="00CD688D"/>
    <w:rsid w:val="00CE630D"/>
    <w:rsid w:val="00CE6A00"/>
    <w:rsid w:val="00CF3703"/>
    <w:rsid w:val="00D05401"/>
    <w:rsid w:val="00D37DF3"/>
    <w:rsid w:val="00D46BAA"/>
    <w:rsid w:val="00D642CE"/>
    <w:rsid w:val="00D72DDE"/>
    <w:rsid w:val="00D8236A"/>
    <w:rsid w:val="00D957C0"/>
    <w:rsid w:val="00DB2460"/>
    <w:rsid w:val="00DB2819"/>
    <w:rsid w:val="00DD29AA"/>
    <w:rsid w:val="00DD532B"/>
    <w:rsid w:val="00DD647C"/>
    <w:rsid w:val="00DF1763"/>
    <w:rsid w:val="00E07227"/>
    <w:rsid w:val="00E20911"/>
    <w:rsid w:val="00E256C1"/>
    <w:rsid w:val="00E33721"/>
    <w:rsid w:val="00E51657"/>
    <w:rsid w:val="00E561F6"/>
    <w:rsid w:val="00E621C4"/>
    <w:rsid w:val="00E72785"/>
    <w:rsid w:val="00E80945"/>
    <w:rsid w:val="00E81053"/>
    <w:rsid w:val="00E93E07"/>
    <w:rsid w:val="00E95F90"/>
    <w:rsid w:val="00ED4AC8"/>
    <w:rsid w:val="00EE1CB0"/>
    <w:rsid w:val="00F008BA"/>
    <w:rsid w:val="00F02A21"/>
    <w:rsid w:val="00F058BF"/>
    <w:rsid w:val="00F1032A"/>
    <w:rsid w:val="00F36724"/>
    <w:rsid w:val="00F56ABF"/>
    <w:rsid w:val="00F6051A"/>
    <w:rsid w:val="00F60719"/>
    <w:rsid w:val="00F66356"/>
    <w:rsid w:val="00F7368C"/>
    <w:rsid w:val="00F841E4"/>
    <w:rsid w:val="00F87F46"/>
    <w:rsid w:val="00F90877"/>
    <w:rsid w:val="00F934BE"/>
    <w:rsid w:val="00F93607"/>
    <w:rsid w:val="00FB1319"/>
    <w:rsid w:val="00FB4BD0"/>
    <w:rsid w:val="00FB7132"/>
    <w:rsid w:val="00FC1CD6"/>
    <w:rsid w:val="00FD2C14"/>
    <w:rsid w:val="00FE1DBF"/>
    <w:rsid w:val="00FE5660"/>
    <w:rsid w:val="00FF4AB3"/>
    <w:rsid w:val="00FF599D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7C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957C0"/>
    <w:pPr>
      <w:outlineLvl w:val="0"/>
    </w:pPr>
    <w:rPr>
      <w:rFonts w:ascii="Times New Roman" w:eastAsia="Times New Roman" w:hAnsi="Times New Roman"/>
      <w:b/>
      <w:bCs/>
      <w:sz w:val="100"/>
      <w:szCs w:val="100"/>
    </w:rPr>
  </w:style>
  <w:style w:type="paragraph" w:styleId="Heading2">
    <w:name w:val="heading 2"/>
    <w:basedOn w:val="Normal"/>
    <w:link w:val="Heading2Char"/>
    <w:uiPriority w:val="1"/>
    <w:qFormat/>
    <w:rsid w:val="00D957C0"/>
    <w:pPr>
      <w:ind w:left="7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D957C0"/>
    <w:pPr>
      <w:ind w:left="100"/>
      <w:outlineLvl w:val="2"/>
    </w:pPr>
    <w:rPr>
      <w:rFonts w:ascii="Cooper Black" w:eastAsia="Cooper Black" w:hAnsi="Cooper Black"/>
      <w:sz w:val="36"/>
      <w:szCs w:val="36"/>
      <w:u w:val="single"/>
    </w:rPr>
  </w:style>
  <w:style w:type="paragraph" w:styleId="Heading4">
    <w:name w:val="heading 4"/>
    <w:basedOn w:val="Normal"/>
    <w:link w:val="Heading4Char"/>
    <w:uiPriority w:val="1"/>
    <w:qFormat/>
    <w:rsid w:val="00D957C0"/>
    <w:pPr>
      <w:ind w:left="1500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D957C0"/>
    <w:pPr>
      <w:ind w:left="100"/>
      <w:outlineLvl w:val="4"/>
    </w:pPr>
    <w:rPr>
      <w:rFonts w:ascii="Arial" w:eastAsia="Arial" w:hAnsi="Arial"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D957C0"/>
    <w:pPr>
      <w:spacing w:before="39"/>
      <w:ind w:left="660"/>
      <w:outlineLvl w:val="5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7">
    <w:name w:val="heading 7"/>
    <w:basedOn w:val="Normal"/>
    <w:link w:val="Heading7Char"/>
    <w:uiPriority w:val="1"/>
    <w:qFormat/>
    <w:rsid w:val="00D957C0"/>
    <w:pPr>
      <w:ind w:left="120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D957C0"/>
    <w:pPr>
      <w:spacing w:before="63"/>
      <w:ind w:left="4591"/>
      <w:outlineLvl w:val="7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D957C0"/>
    <w:pPr>
      <w:ind w:left="10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57C0"/>
    <w:rPr>
      <w:rFonts w:ascii="Times New Roman" w:eastAsia="Times New Roman" w:hAnsi="Times New Roman"/>
      <w:b/>
      <w:bCs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1"/>
    <w:rsid w:val="00D957C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D957C0"/>
    <w:rPr>
      <w:rFonts w:ascii="Cooper Black" w:eastAsia="Cooper Black" w:hAnsi="Cooper Black"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D957C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D957C0"/>
    <w:rPr>
      <w:rFonts w:ascii="Arial" w:eastAsia="Arial" w:hAnsi="Arial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D957C0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1"/>
    <w:rsid w:val="00D957C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D957C0"/>
    <w:rPr>
      <w:rFonts w:ascii="Times New Roman" w:eastAsia="Times New Roman" w:hAnsi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D957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957C0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57C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957C0"/>
  </w:style>
  <w:style w:type="paragraph" w:customStyle="1" w:styleId="TableParagraph">
    <w:name w:val="Table Paragraph"/>
    <w:basedOn w:val="Normal"/>
    <w:uiPriority w:val="1"/>
    <w:qFormat/>
    <w:rsid w:val="00D957C0"/>
  </w:style>
  <w:style w:type="paragraph" w:styleId="BalloonText">
    <w:name w:val="Balloon Text"/>
    <w:basedOn w:val="Normal"/>
    <w:link w:val="BalloonTextChar"/>
    <w:uiPriority w:val="99"/>
    <w:semiHidden/>
    <w:unhideWhenUsed/>
    <w:rsid w:val="00D9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C0"/>
  </w:style>
  <w:style w:type="paragraph" w:styleId="Footer">
    <w:name w:val="footer"/>
    <w:basedOn w:val="Normal"/>
    <w:link w:val="FooterChar"/>
    <w:uiPriority w:val="99"/>
    <w:unhideWhenUsed/>
    <w:rsid w:val="00D95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7C0"/>
  </w:style>
  <w:style w:type="paragraph" w:styleId="Revision">
    <w:name w:val="Revision"/>
    <w:hidden/>
    <w:uiPriority w:val="99"/>
    <w:semiHidden/>
    <w:rsid w:val="00D957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7C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957C0"/>
    <w:pPr>
      <w:outlineLvl w:val="0"/>
    </w:pPr>
    <w:rPr>
      <w:rFonts w:ascii="Times New Roman" w:eastAsia="Times New Roman" w:hAnsi="Times New Roman"/>
      <w:b/>
      <w:bCs/>
      <w:sz w:val="100"/>
      <w:szCs w:val="100"/>
    </w:rPr>
  </w:style>
  <w:style w:type="paragraph" w:styleId="Heading2">
    <w:name w:val="heading 2"/>
    <w:basedOn w:val="Normal"/>
    <w:link w:val="Heading2Char"/>
    <w:uiPriority w:val="1"/>
    <w:qFormat/>
    <w:rsid w:val="00D957C0"/>
    <w:pPr>
      <w:ind w:left="7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D957C0"/>
    <w:pPr>
      <w:ind w:left="100"/>
      <w:outlineLvl w:val="2"/>
    </w:pPr>
    <w:rPr>
      <w:rFonts w:ascii="Cooper Black" w:eastAsia="Cooper Black" w:hAnsi="Cooper Black"/>
      <w:sz w:val="36"/>
      <w:szCs w:val="36"/>
      <w:u w:val="single"/>
    </w:rPr>
  </w:style>
  <w:style w:type="paragraph" w:styleId="Heading4">
    <w:name w:val="heading 4"/>
    <w:basedOn w:val="Normal"/>
    <w:link w:val="Heading4Char"/>
    <w:uiPriority w:val="1"/>
    <w:qFormat/>
    <w:rsid w:val="00D957C0"/>
    <w:pPr>
      <w:ind w:left="1500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D957C0"/>
    <w:pPr>
      <w:ind w:left="100"/>
      <w:outlineLvl w:val="4"/>
    </w:pPr>
    <w:rPr>
      <w:rFonts w:ascii="Arial" w:eastAsia="Arial" w:hAnsi="Arial"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D957C0"/>
    <w:pPr>
      <w:spacing w:before="39"/>
      <w:ind w:left="660"/>
      <w:outlineLvl w:val="5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7">
    <w:name w:val="heading 7"/>
    <w:basedOn w:val="Normal"/>
    <w:link w:val="Heading7Char"/>
    <w:uiPriority w:val="1"/>
    <w:qFormat/>
    <w:rsid w:val="00D957C0"/>
    <w:pPr>
      <w:ind w:left="120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D957C0"/>
    <w:pPr>
      <w:spacing w:before="63"/>
      <w:ind w:left="4591"/>
      <w:outlineLvl w:val="7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D957C0"/>
    <w:pPr>
      <w:ind w:left="10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57C0"/>
    <w:rPr>
      <w:rFonts w:ascii="Times New Roman" w:eastAsia="Times New Roman" w:hAnsi="Times New Roman"/>
      <w:b/>
      <w:bCs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1"/>
    <w:rsid w:val="00D957C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D957C0"/>
    <w:rPr>
      <w:rFonts w:ascii="Cooper Black" w:eastAsia="Cooper Black" w:hAnsi="Cooper Black"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D957C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D957C0"/>
    <w:rPr>
      <w:rFonts w:ascii="Arial" w:eastAsia="Arial" w:hAnsi="Arial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D957C0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1"/>
    <w:rsid w:val="00D957C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D957C0"/>
    <w:rPr>
      <w:rFonts w:ascii="Times New Roman" w:eastAsia="Times New Roman" w:hAnsi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D957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957C0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57C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957C0"/>
  </w:style>
  <w:style w:type="paragraph" w:customStyle="1" w:styleId="TableParagraph">
    <w:name w:val="Table Paragraph"/>
    <w:basedOn w:val="Normal"/>
    <w:uiPriority w:val="1"/>
    <w:qFormat/>
    <w:rsid w:val="00D957C0"/>
  </w:style>
  <w:style w:type="paragraph" w:styleId="BalloonText">
    <w:name w:val="Balloon Text"/>
    <w:basedOn w:val="Normal"/>
    <w:link w:val="BalloonTextChar"/>
    <w:uiPriority w:val="99"/>
    <w:semiHidden/>
    <w:unhideWhenUsed/>
    <w:rsid w:val="00D9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C0"/>
  </w:style>
  <w:style w:type="paragraph" w:styleId="Footer">
    <w:name w:val="footer"/>
    <w:basedOn w:val="Normal"/>
    <w:link w:val="FooterChar"/>
    <w:uiPriority w:val="99"/>
    <w:unhideWhenUsed/>
    <w:rsid w:val="00D95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7C0"/>
  </w:style>
  <w:style w:type="paragraph" w:styleId="Revision">
    <w:name w:val="Revision"/>
    <w:hidden/>
    <w:uiPriority w:val="99"/>
    <w:semiHidden/>
    <w:rsid w:val="00D95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dcterms:created xsi:type="dcterms:W3CDTF">2015-02-11T14:06:00Z</dcterms:created>
  <dcterms:modified xsi:type="dcterms:W3CDTF">2015-02-11T14:07:00Z</dcterms:modified>
</cp:coreProperties>
</file>